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01" w:rsidRPr="0095195D" w:rsidRDefault="00D22067" w:rsidP="00951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95D">
        <w:rPr>
          <w:rFonts w:ascii="Times New Roman" w:hAnsi="Times New Roman" w:cs="Times New Roman"/>
          <w:b/>
          <w:sz w:val="28"/>
          <w:szCs w:val="28"/>
        </w:rPr>
        <w:t>Банк данных педагогов МБОУ ООШ с. Савватеево на 01 декабря 2020 г.</w:t>
      </w:r>
    </w:p>
    <w:tbl>
      <w:tblPr>
        <w:tblStyle w:val="a3"/>
        <w:tblW w:w="0" w:type="auto"/>
        <w:tblLook w:val="04A0"/>
      </w:tblPr>
      <w:tblGrid>
        <w:gridCol w:w="594"/>
        <w:gridCol w:w="3190"/>
        <w:gridCol w:w="2516"/>
        <w:gridCol w:w="1076"/>
        <w:gridCol w:w="1011"/>
        <w:gridCol w:w="2381"/>
        <w:gridCol w:w="2846"/>
        <w:gridCol w:w="2000"/>
      </w:tblGrid>
      <w:tr w:rsidR="001D314F" w:rsidRPr="0095195D" w:rsidTr="00D22067">
        <w:trPr>
          <w:trHeight w:val="570"/>
        </w:trPr>
        <w:tc>
          <w:tcPr>
            <w:tcW w:w="534" w:type="dxa"/>
            <w:vMerge w:val="restart"/>
          </w:tcPr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8" w:type="dxa"/>
            <w:vMerge w:val="restart"/>
          </w:tcPr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100" w:type="dxa"/>
            <w:vMerge w:val="restart"/>
          </w:tcPr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Образование, № диплома, год окончания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</w:tcPr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073" w:type="dxa"/>
            <w:vMerge w:val="restart"/>
          </w:tcPr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атегория</w:t>
            </w:r>
            <w:proofErr w:type="spellEnd"/>
          </w:p>
        </w:tc>
        <w:tc>
          <w:tcPr>
            <w:tcW w:w="2074" w:type="dxa"/>
            <w:vMerge w:val="restart"/>
          </w:tcPr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КПК переподготовка</w:t>
            </w:r>
          </w:p>
        </w:tc>
        <w:tc>
          <w:tcPr>
            <w:tcW w:w="2074" w:type="dxa"/>
            <w:vMerge w:val="restart"/>
          </w:tcPr>
          <w:p w:rsidR="00D22067" w:rsidRPr="0095195D" w:rsidRDefault="00D22067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64107B" w:rsidRPr="0095195D" w:rsidTr="00D22067">
        <w:trPr>
          <w:trHeight w:val="240"/>
        </w:trPr>
        <w:tc>
          <w:tcPr>
            <w:tcW w:w="534" w:type="dxa"/>
            <w:vMerge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спец.</w:t>
            </w:r>
          </w:p>
        </w:tc>
        <w:tc>
          <w:tcPr>
            <w:tcW w:w="2073" w:type="dxa"/>
            <w:vMerge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07B" w:rsidRPr="0095195D" w:rsidTr="00D22067">
        <w:tc>
          <w:tcPr>
            <w:tcW w:w="534" w:type="dxa"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8" w:type="dxa"/>
          </w:tcPr>
          <w:p w:rsid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</w:t>
            </w:r>
          </w:p>
          <w:p w:rsid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100" w:type="dxa"/>
          </w:tcPr>
          <w:p w:rsid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диплом  БВС № 0819565, 1999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D22067" w:rsidRPr="0095195D" w:rsidRDefault="001D314F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D22067" w:rsidRPr="0095195D" w:rsidRDefault="001D314F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73" w:type="dxa"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D22067" w:rsidRPr="0095195D" w:rsidRDefault="00D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«Профессиональная деятельность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r w:rsidR="00951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 в условиях перехода на ФГОС»- 16 ч. 2019 г.</w:t>
            </w:r>
          </w:p>
        </w:tc>
        <w:tc>
          <w:tcPr>
            <w:tcW w:w="2074" w:type="dxa"/>
          </w:tcPr>
          <w:p w:rsidR="00D22067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2067" w:rsidRPr="0095195D">
              <w:rPr>
                <w:rFonts w:ascii="Times New Roman" w:hAnsi="Times New Roman" w:cs="Times New Roman"/>
                <w:sz w:val="28"/>
                <w:szCs w:val="28"/>
              </w:rPr>
              <w:t>. Савватеево, ул. Новая,</w:t>
            </w:r>
            <w:r w:rsidR="00BB2D42"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3/1</w:t>
            </w:r>
          </w:p>
        </w:tc>
      </w:tr>
      <w:tr w:rsidR="0064107B" w:rsidRPr="0095195D" w:rsidTr="00D22067">
        <w:tc>
          <w:tcPr>
            <w:tcW w:w="534" w:type="dxa"/>
          </w:tcPr>
          <w:p w:rsidR="00BB2D42" w:rsidRPr="0095195D" w:rsidRDefault="00BB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8" w:type="dxa"/>
          </w:tcPr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Сычугова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BB2D42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100" w:type="dxa"/>
          </w:tcPr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BB2D42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диплом КВ № 366884, 1984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BB2D42" w:rsidRPr="0095195D" w:rsidRDefault="0064107B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BB2D42" w:rsidRPr="0095195D" w:rsidRDefault="0064107B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73" w:type="dxa"/>
          </w:tcPr>
          <w:p w:rsidR="00BB2D42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«Профессиональная деятельность учителя предметов гуманитарного цикла в условиях перехода на ФГОС» - 108ч. 2016 г.</w:t>
            </w:r>
          </w:p>
          <w:p w:rsidR="00BB2D42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«Проектирование ООП в контексте стратегии развития образования с учётом ФГОС и концепций преподавания учебных предметов» - 36 ч. 2020 г.</w:t>
            </w:r>
          </w:p>
        </w:tc>
        <w:tc>
          <w:tcPr>
            <w:tcW w:w="2074" w:type="dxa"/>
          </w:tcPr>
          <w:p w:rsidR="00BB2D42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с. Савватеево, ул. Центральная, 45</w:t>
            </w:r>
          </w:p>
        </w:tc>
      </w:tr>
      <w:tr w:rsidR="0064107B" w:rsidRPr="0095195D" w:rsidTr="00D22067">
        <w:tc>
          <w:tcPr>
            <w:tcW w:w="534" w:type="dxa"/>
          </w:tcPr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8" w:type="dxa"/>
          </w:tcPr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Машукова</w:t>
            </w:r>
          </w:p>
          <w:p w:rsidR="0095195D" w:rsidRDefault="0064107B" w:rsidP="0095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</w:t>
            </w:r>
          </w:p>
          <w:p w:rsidR="0064107B" w:rsidRPr="0095195D" w:rsidRDefault="0064107B" w:rsidP="0095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2100" w:type="dxa"/>
          </w:tcPr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диплом МВ № 227970, 1985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64107B" w:rsidRPr="0095195D" w:rsidRDefault="0064107B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64107B" w:rsidRPr="0095195D" w:rsidRDefault="0064107B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73" w:type="dxa"/>
          </w:tcPr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нового курса «Родной язык и родная литература» - 36ч. 2019 г.</w:t>
            </w:r>
          </w:p>
        </w:tc>
        <w:tc>
          <w:tcPr>
            <w:tcW w:w="2074" w:type="dxa"/>
          </w:tcPr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с. Савватеево, ул. Школьная, 3/1</w:t>
            </w:r>
          </w:p>
        </w:tc>
      </w:tr>
      <w:tr w:rsidR="0064107B" w:rsidRPr="0095195D" w:rsidTr="00D22067">
        <w:tc>
          <w:tcPr>
            <w:tcW w:w="534" w:type="dxa"/>
          </w:tcPr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8" w:type="dxa"/>
          </w:tcPr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Комогорцева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Елена </w:t>
            </w:r>
          </w:p>
          <w:p w:rsidR="0064107B" w:rsidRP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100" w:type="dxa"/>
          </w:tcPr>
          <w:p w:rsidR="0095195D" w:rsidRDefault="0064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Высшее, </w:t>
            </w:r>
          </w:p>
          <w:p w:rsidR="0064107B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ВСГ № 1411831, 2009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64107B" w:rsidRPr="0095195D" w:rsidRDefault="00E93A8D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64107B" w:rsidRPr="0095195D" w:rsidRDefault="00E93A8D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73" w:type="dxa"/>
          </w:tcPr>
          <w:p w:rsidR="0064107B" w:rsidRPr="0095195D" w:rsidRDefault="00E93A8D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занимаемой должности</w:t>
            </w:r>
          </w:p>
        </w:tc>
        <w:tc>
          <w:tcPr>
            <w:tcW w:w="2074" w:type="dxa"/>
          </w:tcPr>
          <w:p w:rsidR="0064107B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«Обновление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соде</w:t>
            </w:r>
            <w:r w:rsidR="00951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ржания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образования в условиях ФГОС» - 36 ч. 2020 г.</w:t>
            </w:r>
          </w:p>
        </w:tc>
        <w:tc>
          <w:tcPr>
            <w:tcW w:w="2074" w:type="dxa"/>
          </w:tcPr>
          <w:p w:rsidR="0064107B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Савватеево, 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Школьная,3/2</w:t>
            </w:r>
          </w:p>
        </w:tc>
      </w:tr>
      <w:tr w:rsidR="00E93A8D" w:rsidRPr="0095195D" w:rsidTr="00D22067">
        <w:tc>
          <w:tcPr>
            <w:tcW w:w="534" w:type="dxa"/>
          </w:tcPr>
          <w:p w:rsidR="00E93A8D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58" w:type="dxa"/>
          </w:tcPr>
          <w:p w:rsid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</w:t>
            </w:r>
          </w:p>
          <w:p w:rsid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E93A8D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100" w:type="dxa"/>
          </w:tcPr>
          <w:p w:rsid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E93A8D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диплом В-</w:t>
            </w:r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№ 185215, 1976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E93A8D" w:rsidRPr="0095195D" w:rsidRDefault="00E93A8D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E93A8D" w:rsidRPr="0095195D" w:rsidRDefault="00E93A8D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73" w:type="dxa"/>
          </w:tcPr>
          <w:p w:rsidR="00E93A8D" w:rsidRPr="0095195D" w:rsidRDefault="00E93A8D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E93A8D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93A8D" w:rsidRPr="0095195D" w:rsidRDefault="00E93A8D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авватеево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, ул. Школьная, 4</w:t>
            </w:r>
          </w:p>
        </w:tc>
      </w:tr>
      <w:tr w:rsidR="00E93A8D" w:rsidRPr="0095195D" w:rsidTr="00D22067">
        <w:tc>
          <w:tcPr>
            <w:tcW w:w="534" w:type="dxa"/>
          </w:tcPr>
          <w:p w:rsidR="00E93A8D" w:rsidRPr="0095195D" w:rsidRDefault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58" w:type="dxa"/>
          </w:tcPr>
          <w:p w:rsid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Трубиленко</w:t>
            </w:r>
            <w:proofErr w:type="spellEnd"/>
          </w:p>
          <w:p w:rsid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Зоя</w:t>
            </w:r>
          </w:p>
          <w:p w:rsidR="00E93A8D" w:rsidRP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Валентиновна</w:t>
            </w:r>
          </w:p>
        </w:tc>
        <w:tc>
          <w:tcPr>
            <w:tcW w:w="2100" w:type="dxa"/>
          </w:tcPr>
          <w:p w:rsid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E93A8D" w:rsidRP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диплом ИВ № 498253. 1987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E93A8D" w:rsidRPr="0095195D" w:rsidRDefault="00E05E2A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E93A8D" w:rsidRPr="0095195D" w:rsidRDefault="00E05E2A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73" w:type="dxa"/>
          </w:tcPr>
          <w:p w:rsidR="00E93A8D" w:rsidRPr="0095195D" w:rsidRDefault="00E05E2A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E93A8D" w:rsidRP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«Теория и методика преподавания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обществозна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общеобразова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в соответствии с ФГОС ООО и ФГОС СОО» - 600ч. 2019 г</w:t>
            </w:r>
          </w:p>
        </w:tc>
        <w:tc>
          <w:tcPr>
            <w:tcW w:w="2074" w:type="dxa"/>
          </w:tcPr>
          <w:p w:rsidR="00E93A8D" w:rsidRPr="0095195D" w:rsidRDefault="00E05E2A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с. Савватеево, ул. Новая, 5/1</w:t>
            </w:r>
          </w:p>
        </w:tc>
      </w:tr>
      <w:tr w:rsidR="00E05E2A" w:rsidRPr="0095195D" w:rsidTr="00977970">
        <w:trPr>
          <w:trHeight w:val="70"/>
        </w:trPr>
        <w:tc>
          <w:tcPr>
            <w:tcW w:w="534" w:type="dxa"/>
          </w:tcPr>
          <w:p w:rsidR="00E05E2A" w:rsidRP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58" w:type="dxa"/>
          </w:tcPr>
          <w:p w:rsid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Колотовкина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E05E2A" w:rsidRP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100" w:type="dxa"/>
          </w:tcPr>
          <w:p w:rsid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E05E2A" w:rsidRP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диплом  № 107505 0027277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E05E2A" w:rsidRPr="0095195D" w:rsidRDefault="00E05E2A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E05E2A" w:rsidRPr="0095195D" w:rsidRDefault="00E05E2A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:rsidR="00E05E2A" w:rsidRPr="0095195D" w:rsidRDefault="00E05E2A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E05E2A" w:rsidRPr="0095195D" w:rsidRDefault="00E0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деяте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льности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в условиях введения</w:t>
            </w:r>
            <w:r w:rsidR="00977970"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ФГОС общего </w:t>
            </w:r>
            <w:proofErr w:type="spellStart"/>
            <w:r w:rsidR="00977970" w:rsidRPr="0095195D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7970" w:rsidRPr="0095195D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="00977970"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– 38 ч. 2016 г</w:t>
            </w:r>
          </w:p>
        </w:tc>
        <w:tc>
          <w:tcPr>
            <w:tcW w:w="2074" w:type="dxa"/>
          </w:tcPr>
          <w:p w:rsidR="00E05E2A" w:rsidRPr="0095195D" w:rsidRDefault="00977970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с. Савватеево, ул. Заречная</w:t>
            </w:r>
          </w:p>
        </w:tc>
      </w:tr>
      <w:tr w:rsidR="00977970" w:rsidRPr="0095195D" w:rsidTr="00D22067">
        <w:tc>
          <w:tcPr>
            <w:tcW w:w="534" w:type="dxa"/>
          </w:tcPr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58" w:type="dxa"/>
          </w:tcPr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</w:p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00" w:type="dxa"/>
          </w:tcPr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диплом  ЭВ № 677347, 1997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977970" w:rsidRPr="0095195D" w:rsidRDefault="00977970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77970" w:rsidRPr="0095195D" w:rsidRDefault="00977970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73" w:type="dxa"/>
          </w:tcPr>
          <w:p w:rsidR="00977970" w:rsidRPr="0095195D" w:rsidRDefault="00977970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«Педагогическое образование: теория и методика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препо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давания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в общеобразовательной организации в 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ветствии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с ФГОС»- 600 ч. 2019 г</w:t>
            </w:r>
          </w:p>
        </w:tc>
        <w:tc>
          <w:tcPr>
            <w:tcW w:w="2074" w:type="dxa"/>
          </w:tcPr>
          <w:p w:rsidR="00977970" w:rsidRPr="0095195D" w:rsidRDefault="00977970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с. Савватеево, ул. Школьная, 1/1</w:t>
            </w:r>
          </w:p>
        </w:tc>
      </w:tr>
      <w:tr w:rsidR="00977970" w:rsidRPr="0095195D" w:rsidTr="00D22067">
        <w:tc>
          <w:tcPr>
            <w:tcW w:w="534" w:type="dxa"/>
          </w:tcPr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58" w:type="dxa"/>
          </w:tcPr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Семёнова </w:t>
            </w:r>
          </w:p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100" w:type="dxa"/>
          </w:tcPr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диплом ВСВ № 0433156, 2005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977970" w:rsidRPr="0095195D" w:rsidRDefault="00977970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77970" w:rsidRPr="0095195D" w:rsidRDefault="00977970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73" w:type="dxa"/>
          </w:tcPr>
          <w:p w:rsidR="00977970" w:rsidRPr="0095195D" w:rsidRDefault="00977970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«Обновление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содер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жания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образования в 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усло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виях</w:t>
            </w:r>
            <w:proofErr w:type="spellEnd"/>
            <w:r w:rsidR="00831C3B">
              <w:rPr>
                <w:rFonts w:ascii="Times New Roman" w:hAnsi="Times New Roman" w:cs="Times New Roman"/>
                <w:sz w:val="28"/>
                <w:szCs w:val="28"/>
              </w:rPr>
              <w:t xml:space="preserve"> ФГОС»- 36 ч. 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074" w:type="dxa"/>
          </w:tcPr>
          <w:p w:rsidR="00977970" w:rsidRPr="0095195D" w:rsidRDefault="00977970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Савватеево, ул. Новая, 3/2</w:t>
            </w:r>
          </w:p>
        </w:tc>
      </w:tr>
      <w:tr w:rsidR="00977970" w:rsidRPr="0095195D" w:rsidTr="00D22067">
        <w:tc>
          <w:tcPr>
            <w:tcW w:w="534" w:type="dxa"/>
          </w:tcPr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58" w:type="dxa"/>
          </w:tcPr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Нацибулина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100" w:type="dxa"/>
          </w:tcPr>
          <w:p w:rsidR="00977970" w:rsidRPr="0095195D" w:rsidRDefault="0097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Средне – </w:t>
            </w:r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, диплом </w:t>
            </w:r>
            <w:r w:rsidR="00E53EE1"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ОБ № 1518649, 1999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977970" w:rsidRPr="0095195D" w:rsidRDefault="00E53EE1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77970" w:rsidRPr="0095195D" w:rsidRDefault="00E53EE1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73" w:type="dxa"/>
          </w:tcPr>
          <w:p w:rsidR="00977970" w:rsidRPr="0095195D" w:rsidRDefault="00E53EE1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977970" w:rsidRPr="0095195D" w:rsidRDefault="00E5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«Педагогическое образование: теория и методика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препода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в образовательной организации в условиях реализации ФГОС» 2019 г.</w:t>
            </w:r>
          </w:p>
        </w:tc>
        <w:tc>
          <w:tcPr>
            <w:tcW w:w="2074" w:type="dxa"/>
          </w:tcPr>
          <w:p w:rsidR="00977970" w:rsidRPr="0095195D" w:rsidRDefault="00E53EE1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с. Савватеево, ул. Школьная, </w:t>
            </w:r>
          </w:p>
        </w:tc>
      </w:tr>
      <w:tr w:rsidR="00E53EE1" w:rsidRPr="0095195D" w:rsidTr="00D22067">
        <w:tc>
          <w:tcPr>
            <w:tcW w:w="534" w:type="dxa"/>
          </w:tcPr>
          <w:p w:rsidR="00E53EE1" w:rsidRPr="0095195D" w:rsidRDefault="00E5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58" w:type="dxa"/>
          </w:tcPr>
          <w:p w:rsidR="0095195D" w:rsidRDefault="00E5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Кульгаева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95D" w:rsidRDefault="00E5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E53EE1" w:rsidRPr="0095195D" w:rsidRDefault="00E5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100" w:type="dxa"/>
          </w:tcPr>
          <w:p w:rsidR="00E53EE1" w:rsidRPr="0095195D" w:rsidRDefault="00E5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специальное, диплом 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E53EE1" w:rsidRPr="0095195D" w:rsidRDefault="001D314F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E53EE1" w:rsidRPr="0095195D" w:rsidRDefault="001D314F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73" w:type="dxa"/>
          </w:tcPr>
          <w:p w:rsidR="00E53EE1" w:rsidRPr="0095195D" w:rsidRDefault="00E53EE1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E53EE1" w:rsidRPr="0095195D" w:rsidRDefault="00E5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«Профессиональная я</w:t>
            </w:r>
            <w:r w:rsidR="0095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математики в условиях перехода на ФГОС»- 16 ч. 2019 г., «Обновление </w:t>
            </w:r>
            <w:proofErr w:type="spellStart"/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содер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жания</w:t>
            </w:r>
            <w:proofErr w:type="spellEnd"/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образования в 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усло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виях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ФГОС» - 36 ч. 2020 г., «Реализация образовательных программ 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предме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тной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 области «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Иску</w:t>
            </w:r>
            <w:r w:rsidR="00831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сство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» с учётом ФГОС и концепции преподавания» - 36 ч. 2020 г.</w:t>
            </w:r>
          </w:p>
        </w:tc>
        <w:tc>
          <w:tcPr>
            <w:tcW w:w="2074" w:type="dxa"/>
          </w:tcPr>
          <w:p w:rsidR="00E53EE1" w:rsidRPr="0095195D" w:rsidRDefault="00E53EE1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с. Савватеево, ул. Заречная</w:t>
            </w:r>
          </w:p>
        </w:tc>
      </w:tr>
      <w:tr w:rsidR="001D314F" w:rsidRPr="0095195D" w:rsidTr="00D22067">
        <w:tc>
          <w:tcPr>
            <w:tcW w:w="534" w:type="dxa"/>
          </w:tcPr>
          <w:p w:rsidR="001D314F" w:rsidRPr="0095195D" w:rsidRDefault="001D3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58" w:type="dxa"/>
          </w:tcPr>
          <w:p w:rsidR="0095195D" w:rsidRDefault="001D314F" w:rsidP="0095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Ломаева</w:t>
            </w:r>
          </w:p>
          <w:p w:rsidR="0095195D" w:rsidRDefault="001D314F" w:rsidP="0095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  <w:p w:rsidR="001D314F" w:rsidRPr="0095195D" w:rsidRDefault="001D314F" w:rsidP="00951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Михайловна </w:t>
            </w:r>
          </w:p>
        </w:tc>
        <w:tc>
          <w:tcPr>
            <w:tcW w:w="2100" w:type="dxa"/>
          </w:tcPr>
          <w:p w:rsidR="001D314F" w:rsidRPr="0095195D" w:rsidRDefault="001D3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Среднее  профессиональное, диплом № 118024 0044103, 2014 г.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1D314F" w:rsidRPr="0095195D" w:rsidRDefault="001D314F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D314F" w:rsidRPr="0095195D" w:rsidRDefault="001D314F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:rsidR="001D314F" w:rsidRPr="0095195D" w:rsidRDefault="001D314F" w:rsidP="0095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74" w:type="dxa"/>
          </w:tcPr>
          <w:p w:rsidR="001D314F" w:rsidRPr="0095195D" w:rsidRDefault="001D3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«Методическое обеспечение изучения учебного предмета «Первая помощь»-  36 ч. 2018 г.</w:t>
            </w:r>
          </w:p>
        </w:tc>
        <w:tc>
          <w:tcPr>
            <w:tcW w:w="2074" w:type="dxa"/>
          </w:tcPr>
          <w:p w:rsidR="001D314F" w:rsidRPr="0095195D" w:rsidRDefault="001D314F" w:rsidP="00E9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с. Левые </w:t>
            </w:r>
            <w:proofErr w:type="spell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Кумаки</w:t>
            </w:r>
            <w:proofErr w:type="spell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95195D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</w:tbl>
    <w:p w:rsidR="00D22067" w:rsidRPr="0095195D" w:rsidRDefault="00D22067">
      <w:pPr>
        <w:rPr>
          <w:rFonts w:ascii="Times New Roman" w:hAnsi="Times New Roman" w:cs="Times New Roman"/>
          <w:sz w:val="28"/>
          <w:szCs w:val="28"/>
        </w:rPr>
      </w:pPr>
    </w:p>
    <w:sectPr w:rsidR="00D22067" w:rsidRPr="0095195D" w:rsidSect="009519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067"/>
    <w:rsid w:val="001D314F"/>
    <w:rsid w:val="00386801"/>
    <w:rsid w:val="0064107B"/>
    <w:rsid w:val="00831C3B"/>
    <w:rsid w:val="0095195D"/>
    <w:rsid w:val="00977970"/>
    <w:rsid w:val="00BB2D42"/>
    <w:rsid w:val="00D22067"/>
    <w:rsid w:val="00E05E2A"/>
    <w:rsid w:val="00E53EE1"/>
    <w:rsid w:val="00E93A8D"/>
    <w:rsid w:val="00F5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Егор</cp:lastModifiedBy>
  <cp:revision>5</cp:revision>
  <dcterms:created xsi:type="dcterms:W3CDTF">2020-11-27T06:08:00Z</dcterms:created>
  <dcterms:modified xsi:type="dcterms:W3CDTF">2020-12-06T06:16:00Z</dcterms:modified>
</cp:coreProperties>
</file>